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2016"/>
        <w:gridCol w:w="563"/>
        <w:gridCol w:w="583"/>
        <w:gridCol w:w="796"/>
        <w:gridCol w:w="832"/>
        <w:gridCol w:w="558"/>
        <w:gridCol w:w="547"/>
        <w:gridCol w:w="381"/>
        <w:gridCol w:w="345"/>
        <w:gridCol w:w="1010"/>
        <w:gridCol w:w="466"/>
        <w:gridCol w:w="1338"/>
      </w:tblGrid>
      <w:tr w:rsidR="00B7003E" w:rsidTr="00A04C57">
        <w:trPr>
          <w:trHeight w:val="1671"/>
        </w:trPr>
        <w:tc>
          <w:tcPr>
            <w:tcW w:w="621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podatnika</w:t>
            </w: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małżonka</w:t>
            </w:r>
            <w:r w:rsidR="00A04C57">
              <w:rPr>
                <w:rFonts w:ascii="Arial" w:hAnsi="Arial" w:cs="Arial"/>
                <w:b/>
                <w:bCs/>
                <w:sz w:val="16"/>
                <w:szCs w:val="14"/>
              </w:rPr>
              <w:t>/współwłaściciela</w:t>
            </w: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740A4E">
              <w:rPr>
                <w:rFonts w:ascii="Arial" w:hAnsi="Arial" w:cs="Arial"/>
                <w:bCs/>
                <w:sz w:val="14"/>
                <w:szCs w:val="12"/>
              </w:rPr>
              <w:t xml:space="preserve">     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>(dotyczy małżonków</w:t>
            </w:r>
            <w:r w:rsidR="00A04C57">
              <w:rPr>
                <w:rFonts w:ascii="Arial" w:hAnsi="Arial" w:cs="Arial"/>
                <w:b/>
                <w:bCs/>
                <w:sz w:val="14"/>
                <w:szCs w:val="12"/>
              </w:rPr>
              <w:t>/współwłaścicieli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 będących jedną stroną postępowania)</w:t>
            </w:r>
          </w:p>
          <w:p w:rsidR="00B7003E" w:rsidRPr="00837C28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837C28" w:rsidRPr="00837C28" w:rsidRDefault="00837C28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B7003E" w:rsidRPr="00B7003E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left w:w="70" w:type="dxa"/>
            </w:tcMar>
          </w:tcPr>
          <w:p w:rsidR="00B7003E" w:rsidRPr="00C35178" w:rsidRDefault="00C3517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  <w:r w:rsidR="00B7003E"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. Nr sprawy</w:t>
            </w:r>
          </w:p>
        </w:tc>
      </w:tr>
      <w:tr w:rsidR="000473C6" w:rsidTr="00497475">
        <w:trPr>
          <w:trHeight w:val="1137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473C6" w:rsidRDefault="00A30DC3">
            <w:pPr>
              <w:jc w:val="center"/>
              <w:rPr>
                <w:rFonts w:ascii="Arial" w:hAnsi="Arial"/>
                <w:b/>
                <w:bCs/>
              </w:rPr>
            </w:pPr>
            <w:r w:rsidRPr="00B7003E">
              <w:rPr>
                <w:rFonts w:ascii="Arial" w:hAnsi="Arial"/>
                <w:b/>
                <w:bCs/>
                <w:sz w:val="28"/>
              </w:rPr>
              <w:t>WNIOSEK O ULGĘ W SPŁACIE ZOBOWIĄZAŃ PODATKOWYCH</w:t>
            </w:r>
          </w:p>
        </w:tc>
      </w:tr>
      <w:tr w:rsidR="000473C6" w:rsidTr="00B7003E">
        <w:trPr>
          <w:trHeight w:val="403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310DED" w:rsidP="00B7003E">
            <w:pPr>
              <w:pStyle w:val="Tre"/>
              <w:numPr>
                <w:ilvl w:val="0"/>
                <w:numId w:val="0"/>
              </w:numPr>
              <w:tabs>
                <w:tab w:val="left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 w:rsidR="00A30DC3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Art. 67a ustawy z dnia 29 sierpnia 1997 r. Ordynacja podatkowa (Dz. U. z 201</w:t>
            </w:r>
            <w:r w:rsidR="005C03B0">
              <w:rPr>
                <w:rFonts w:ascii="Arial" w:hAnsi="Arial" w:cs="Arial"/>
                <w:i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C03B0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00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zm.),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Art. 67a i art.67b ustawy z dnia 29 sierpnia 1997 r. Ordynacja podatkowa (Dz. U. z 201</w:t>
            </w:r>
            <w:r w:rsidR="005C03B0">
              <w:rPr>
                <w:rFonts w:ascii="Arial" w:hAnsi="Arial" w:cs="Arial"/>
                <w:i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5C03B0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 zm.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  <w:p w:rsidR="000473C6" w:rsidRDefault="00A30DC3" w:rsidP="00477246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003E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publicznej (Dz. U. z 20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18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poz. 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362</w:t>
            </w:r>
            <w:r w:rsidR="005C03B0">
              <w:rPr>
                <w:rFonts w:ascii="Arial" w:hAnsi="Arial" w:cs="Arial"/>
                <w:i/>
                <w:sz w:val="16"/>
                <w:szCs w:val="16"/>
              </w:rPr>
              <w:t xml:space="preserve"> ze zm.</w:t>
            </w:r>
            <w:r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0473C6" w:rsidTr="00057892">
        <w:trPr>
          <w:trHeight w:val="341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B7003E" w:rsidRDefault="00B7003E" w:rsidP="00477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BURMISTRZ </w:t>
            </w:r>
            <w:r w:rsidR="009B493E">
              <w:rPr>
                <w:rFonts w:ascii="Arial" w:hAnsi="Arial" w:cs="Arial"/>
                <w:b/>
                <w:sz w:val="20"/>
                <w:szCs w:val="14"/>
              </w:rPr>
              <w:t>GMINY I MIASTA GRYFÓW ŚLĄSKI</w:t>
            </w:r>
            <w:r w:rsidR="002F31E1">
              <w:rPr>
                <w:rFonts w:ascii="Arial" w:hAnsi="Arial" w:cs="Arial"/>
                <w:b/>
                <w:sz w:val="20"/>
                <w:szCs w:val="14"/>
              </w:rPr>
              <w:t>,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R</w:t>
            </w:r>
            <w:r w:rsidR="009B493E">
              <w:rPr>
                <w:rFonts w:ascii="Arial" w:hAnsi="Arial" w:cs="Arial"/>
                <w:b/>
                <w:sz w:val="20"/>
                <w:szCs w:val="14"/>
              </w:rPr>
              <w:t>YNEK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1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,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59-</w:t>
            </w:r>
            <w:r w:rsidR="009B493E">
              <w:rPr>
                <w:rFonts w:ascii="Arial" w:hAnsi="Arial" w:cs="Arial"/>
                <w:b/>
                <w:sz w:val="20"/>
                <w:szCs w:val="14"/>
              </w:rPr>
              <w:t>620 GRYFÓW ŚLĄSKI</w:t>
            </w:r>
          </w:p>
        </w:tc>
      </w:tr>
      <w:tr w:rsidR="000473C6" w:rsidTr="00B7003E">
        <w:trPr>
          <w:trHeight w:val="1471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</w:rPr>
            </w:pPr>
            <w:r w:rsidRPr="00B7003E">
              <w:rPr>
                <w:rFonts w:cs="Arial"/>
                <w:b/>
                <w:bCs/>
              </w:rPr>
              <w:t xml:space="preserve">B. WNIOSKODAWCA </w:t>
            </w:r>
            <w:r w:rsidRPr="00B7003E">
              <w:rPr>
                <w:rFonts w:cs="Arial"/>
                <w:sz w:val="14"/>
                <w:szCs w:val="14"/>
              </w:rPr>
              <w:t>(właściwe zakreślić)</w:t>
            </w:r>
            <w:r w:rsidRPr="00B7003E">
              <w:rPr>
                <w:rFonts w:cs="Arial"/>
                <w:b/>
                <w:bCs/>
              </w:rPr>
              <w:t xml:space="preserve"> 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624"/>
            </w:tblGrid>
            <w:tr w:rsidR="00B7003E" w:rsidTr="00740A4E">
              <w:trPr>
                <w:trHeight w:val="367"/>
              </w:trPr>
              <w:tc>
                <w:tcPr>
                  <w:tcW w:w="9779" w:type="dxa"/>
                  <w:shd w:val="clear" w:color="auto" w:fill="FFFFFF" w:themeFill="background1"/>
                </w:tcPr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6"/>
                      <w:szCs w:val="14"/>
                    </w:rPr>
                  </w:pPr>
                </w:p>
                <w:p w:rsidR="00C35178" w:rsidRDefault="00CA2B83" w:rsidP="00CA2B83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 xml:space="preserve">             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6</w:t>
                  </w:r>
                  <w:r w:rsidR="00B7003E" w:rsidRPr="00B7003E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B7003E" w:rsidRPr="00B7003E">
                    <w:rPr>
                      <w:rFonts w:cs="Arial"/>
                      <w:b/>
                      <w:bCs/>
                      <w:sz w:val="22"/>
                      <w:szCs w:val="22"/>
                    </w:rPr>
                    <w:t>□</w:t>
                  </w:r>
                  <w:r w:rsidR="00B7003E" w:rsidRPr="00B7003E"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7003E" w:rsidRPr="00740A4E">
                    <w:rPr>
                      <w:rFonts w:cs="Arial"/>
                      <w:bCs/>
                      <w:sz w:val="20"/>
                      <w:szCs w:val="22"/>
                    </w:rPr>
                    <w:t>osoba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fizyczna </w:t>
                  </w:r>
                  <w:r w:rsidR="00740A4E">
                    <w:rPr>
                      <w:rFonts w:cs="Arial"/>
                      <w:bCs/>
                      <w:sz w:val="20"/>
                      <w:szCs w:val="22"/>
                    </w:rPr>
                    <w:t>(podatnik)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            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</w:t>
                  </w:r>
                  <w:r>
                    <w:rPr>
                      <w:rFonts w:cs="Arial"/>
                      <w:bCs/>
                      <w:sz w:val="20"/>
                      <w:szCs w:val="22"/>
                    </w:rPr>
                    <w:t xml:space="preserve">    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</w:t>
                  </w:r>
                  <w:r w:rsidR="00C35178">
                    <w:rPr>
                      <w:rFonts w:cs="Arial"/>
                      <w:bCs/>
                      <w:sz w:val="14"/>
                      <w:szCs w:val="14"/>
                    </w:rPr>
                    <w:t>7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.</w:t>
                  </w:r>
                  <w:r w:rsidR="00740A4E">
                    <w:rPr>
                      <w:rFonts w:cs="Arial"/>
                      <w:bCs/>
                      <w:sz w:val="22"/>
                      <w:szCs w:val="22"/>
                    </w:rPr>
                    <w:t xml:space="preserve"> □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>małżonkowie</w:t>
                  </w:r>
                </w:p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sz w:val="12"/>
                      <w:szCs w:val="22"/>
                    </w:rPr>
                  </w:pPr>
                </w:p>
              </w:tc>
            </w:tr>
          </w:tbl>
          <w:p w:rsidR="00B7003E" w:rsidRPr="00C35178" w:rsidRDefault="00B7003E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  <w:sz w:val="16"/>
              </w:rPr>
            </w:pPr>
          </w:p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 w:rsidR="000473C6" w:rsidRPr="00B7003E" w:rsidRDefault="000473C6">
            <w:pPr>
              <w:rPr>
                <w:sz w:val="2"/>
                <w:lang w:eastAsia="pl-PL"/>
              </w:rPr>
            </w:pPr>
          </w:p>
        </w:tc>
      </w:tr>
      <w:tr w:rsidR="000473C6" w:rsidTr="00740A4E">
        <w:trPr>
          <w:trHeight w:val="341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497475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C.1. DANE IDENTYFIKACYJNE</w:t>
            </w:r>
          </w:p>
          <w:p w:rsidR="000473C6" w:rsidRPr="00B7003E" w:rsidRDefault="000473C6">
            <w:pPr>
              <w:rPr>
                <w:rFonts w:ascii="Arial" w:hAnsi="Arial" w:cs="Arial"/>
                <w:sz w:val="8"/>
              </w:rPr>
            </w:pPr>
          </w:p>
        </w:tc>
      </w:tr>
      <w:tr w:rsidR="00A04C57" w:rsidTr="00057892">
        <w:trPr>
          <w:trHeight w:val="832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  <w:p w:rsidR="000473C6" w:rsidRDefault="000473C6">
            <w:pPr>
              <w:rPr>
                <w:rFonts w:ascii="Arial" w:hAnsi="Arial" w:cs="Arial"/>
              </w:rPr>
            </w:pPr>
          </w:p>
        </w:tc>
      </w:tr>
      <w:tr w:rsidR="000473C6" w:rsidTr="00057892">
        <w:trPr>
          <w:cantSplit/>
          <w:trHeight w:val="70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 REGON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</w:tr>
      <w:tr w:rsidR="00A04C57" w:rsidTr="00057892">
        <w:trPr>
          <w:trHeight w:val="59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1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0473C6" w:rsidRDefault="000473C6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2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0473C6" w:rsidRDefault="000473C6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3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69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4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5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0473C6" w:rsidRDefault="000473C6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0473C6" w:rsidRDefault="000473C6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0473C6" w:rsidRDefault="000473C6">
            <w:pPr>
              <w:ind w:firstLine="110"/>
              <w:rPr>
                <w:rFonts w:ascii="Arial" w:hAnsi="Arial" w:cs="Arial"/>
              </w:rPr>
            </w:pPr>
          </w:p>
        </w:tc>
      </w:tr>
      <w:tr w:rsidR="00A04C57" w:rsidTr="00057892">
        <w:trPr>
          <w:trHeight w:val="646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0473C6" w:rsidRDefault="000473C6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0473C6" w:rsidRDefault="000473C6">
            <w:pPr>
              <w:ind w:firstLine="266"/>
              <w:rPr>
                <w:rFonts w:ascii="Arial" w:hAnsi="Arial" w:cs="Arial"/>
              </w:rPr>
            </w:pPr>
          </w:p>
        </w:tc>
      </w:tr>
      <w:tr w:rsidR="000473C6" w:rsidTr="00497475">
        <w:trPr>
          <w:trHeight w:val="312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 w:rsidP="00C35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C.3. DANE WSPÓŁMAŁŻONKA </w:t>
            </w:r>
            <w:r w:rsidR="00740A4E" w:rsidRPr="00A04C57">
              <w:rPr>
                <w:rFonts w:ascii="Arial" w:hAnsi="Arial" w:cs="Arial"/>
                <w:sz w:val="14"/>
                <w:szCs w:val="22"/>
              </w:rPr>
              <w:t>(</w:t>
            </w:r>
            <w:r w:rsidRPr="00A04C57">
              <w:rPr>
                <w:rFonts w:ascii="Arial" w:hAnsi="Arial" w:cs="Arial"/>
                <w:sz w:val="14"/>
                <w:szCs w:val="22"/>
              </w:rPr>
              <w:t xml:space="preserve">wypełnić jedynie w sytuacji zaznaczenia w części B pkt </w:t>
            </w:r>
            <w:r w:rsidR="00C35178" w:rsidRPr="00A04C57">
              <w:rPr>
                <w:rFonts w:ascii="Arial" w:hAnsi="Arial" w:cs="Arial"/>
                <w:sz w:val="14"/>
                <w:szCs w:val="22"/>
              </w:rPr>
              <w:t>7</w:t>
            </w:r>
            <w:r w:rsidRPr="00A04C57">
              <w:rPr>
                <w:rFonts w:ascii="Arial" w:hAnsi="Arial" w:cs="Arial"/>
                <w:sz w:val="14"/>
                <w:szCs w:val="22"/>
              </w:rPr>
              <w:t>)</w:t>
            </w:r>
          </w:p>
        </w:tc>
      </w:tr>
      <w:tr w:rsidR="00A04C57" w:rsidTr="00477246">
        <w:trPr>
          <w:trHeight w:val="603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</w:tc>
      </w:tr>
      <w:tr w:rsidR="000473C6" w:rsidTr="00057892">
        <w:trPr>
          <w:trHeight w:val="699"/>
        </w:trPr>
        <w:tc>
          <w:tcPr>
            <w:tcW w:w="2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A30DC3">
              <w:rPr>
                <w:rFonts w:ascii="Arial" w:hAnsi="Arial" w:cs="Arial"/>
                <w:sz w:val="14"/>
                <w:szCs w:val="14"/>
              </w:rPr>
              <w:t>.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REGON</w:t>
            </w:r>
          </w:p>
        </w:tc>
      </w:tr>
      <w:tr w:rsidR="000473C6" w:rsidTr="00497475">
        <w:trPr>
          <w:trHeight w:val="286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C.4. ADRES ZAMIESZKANIA WSPÓŁMAŁŻONKA</w:t>
            </w:r>
          </w:p>
        </w:tc>
      </w:tr>
      <w:tr w:rsidR="00A04C57" w:rsidTr="00057892">
        <w:trPr>
          <w:trHeight w:val="67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737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17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88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18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A04C57" w:rsidTr="00057892">
        <w:trPr>
          <w:trHeight w:val="704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="00A30DC3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0473C6" w:rsidTr="00812FE4">
        <w:trPr>
          <w:trHeight w:val="3528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9149CA" w:rsidRDefault="00A30DC3">
            <w:pPr>
              <w:spacing w:before="240" w:after="120"/>
              <w:ind w:firstLine="284"/>
              <w:rPr>
                <w:rFonts w:ascii="Arial" w:hAnsi="Arial"/>
                <w:sz w:val="22"/>
              </w:rPr>
            </w:pPr>
            <w:r w:rsidRPr="009149CA">
              <w:rPr>
                <w:rFonts w:ascii="Arial" w:hAnsi="Arial"/>
                <w:sz w:val="22"/>
              </w:rPr>
              <w:t>Zwracam się z prośbą o przyznanie ulgi w spłacie zobowiązań p</w:t>
            </w:r>
            <w:r w:rsidR="009149CA">
              <w:rPr>
                <w:rFonts w:ascii="Arial" w:hAnsi="Arial"/>
                <w:sz w:val="22"/>
              </w:rPr>
              <w:t xml:space="preserve">odatkowych w formie (właściwe </w:t>
            </w:r>
            <w:r w:rsidRPr="009149CA">
              <w:rPr>
                <w:rFonts w:ascii="Arial" w:hAnsi="Arial"/>
                <w:sz w:val="22"/>
              </w:rPr>
              <w:t>zaznaczyć):</w:t>
            </w: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terminu płatności podatku,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A1619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zapłaty zaległości podatkowej wraz z odsetkami za zwłokę lub odsetek </w:t>
            </w:r>
            <w:r w:rsidR="000A1619">
              <w:rPr>
                <w:rFonts w:ascii="Arial" w:hAnsi="Arial" w:cs="Arial"/>
                <w:bCs/>
                <w:iCs/>
                <w:sz w:val="22"/>
              </w:rPr>
              <w:t xml:space="preserve">  </w:t>
            </w:r>
          </w:p>
          <w:p w:rsidR="000473C6" w:rsidRDefault="000A1619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</w:t>
            </w:r>
            <w:r w:rsidR="009149CA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>w decyzji, o której mowa w art. 53a,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zapłaty podatku na raty,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na raty zapłaty zaległości podatkowej wraz z odsetkami za zwłokę lub odsetek </w:t>
            </w:r>
          </w:p>
          <w:p w:rsidR="000473C6" w:rsidRDefault="009149CA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w decyzji, o której mowa w art. 53a,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>□ umorzenia zaległości podatkowej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 xml:space="preserve"> wraz z odsetkami</w:t>
            </w: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P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>umorzenia odsetek za zwłokę.</w:t>
            </w:r>
          </w:p>
          <w:p w:rsidR="00C35178" w:rsidRDefault="00C3517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473C6" w:rsidTr="00812FE4">
        <w:trPr>
          <w:trHeight w:val="370"/>
        </w:trPr>
        <w:tc>
          <w:tcPr>
            <w:tcW w:w="9924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</w:tr>
      <w:tr w:rsidR="000473C6" w:rsidTr="00057892">
        <w:trPr>
          <w:trHeight w:val="4375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  <w:i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557FCF">
            <w:pPr>
              <w:ind w:left="2541" w:hanging="22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NALEŻNOŚCI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(tj. podatek od nieruchomości, podatek rolny, podatek leśny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, </w:t>
            </w:r>
            <w:r w:rsidR="0076663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podatek 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od środków transportowych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  <w:r w:rsidR="005C03B0">
              <w:rPr>
                <w:rFonts w:ascii="Arial" w:hAnsi="Arial" w:cs="Arial"/>
              </w:rPr>
              <w:t>...............................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</w:t>
            </w:r>
            <w:r w:rsidR="005C03B0">
              <w:rPr>
                <w:rFonts w:ascii="Arial" w:hAnsi="Arial" w:cs="Arial"/>
              </w:rPr>
              <w:t>........................</w:t>
            </w:r>
          </w:p>
          <w:p w:rsidR="000473C6" w:rsidRDefault="00C35178">
            <w:pPr>
              <w:ind w:firstLine="28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 OKRES/Y </w:t>
            </w:r>
            <w:r w:rsidR="009149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LATA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03B0">
              <w:t>.............................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przypadku wniosku o odroczenie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terminu płatności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wskazać deklarowany termin spłaty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 przypadku wniosku o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rozłożenie na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raty podać ilość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wysokość rat oraz terminy ich płatności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C03B0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0473C6" w:rsidTr="00B7003E">
        <w:trPr>
          <w:trHeight w:val="4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E96275" w:rsidRPr="00E96275" w:rsidRDefault="00E96275" w:rsidP="009149CA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  <w:p w:rsidR="000473C6" w:rsidRDefault="00A30DC3" w:rsidP="009149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POMOC PUBLICZNA (dotyczy przedsiębiorców</w:t>
            </w:r>
            <w:r w:rsidR="00C35178">
              <w:rPr>
                <w:rFonts w:ascii="Arial" w:hAnsi="Arial" w:cs="Arial"/>
                <w:b/>
              </w:rPr>
              <w:t xml:space="preserve"> i rolników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473C6" w:rsidTr="00057892">
        <w:trPr>
          <w:trHeight w:val="4623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/rolnikiem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prowadzącym działalność gospodarczą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olniczą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zakresie (podać rodzaj p</w:t>
            </w:r>
            <w:r w:rsidR="00B7003E">
              <w:rPr>
                <w:rFonts w:ascii="Arial" w:hAnsi="Arial" w:cs="Arial"/>
                <w:bCs/>
                <w:iCs/>
                <w:sz w:val="20"/>
                <w:szCs w:val="20"/>
              </w:rPr>
              <w:t>rzeważającej działalności gosp.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zgodnie z PKD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/rolniczej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</w:t>
            </w:r>
            <w:r w:rsidR="005C03B0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………………………………………………………..…………………….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</w:t>
            </w:r>
            <w:r w:rsidR="005C03B0">
              <w:rPr>
                <w:rFonts w:ascii="Arial" w:hAnsi="Arial" w:cs="Arial"/>
                <w:bCs/>
                <w:iCs/>
                <w:sz w:val="20"/>
                <w:szCs w:val="20"/>
              </w:rPr>
              <w:t>………….…………………………………………………………………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 w:rsidP="005C03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</w:t>
            </w:r>
            <w:r w:rsidR="005C03B0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…………………………………………………………………………….</w:t>
            </w:r>
          </w:p>
          <w:p w:rsidR="005C03B0" w:rsidRPr="005C03B0" w:rsidRDefault="005C03B0" w:rsidP="005C03B0">
            <w:pPr>
              <w:jc w:val="both"/>
              <w:rPr>
                <w:rFonts w:ascii="Arial" w:hAnsi="Arial" w:cs="Arial" w:hint="eastAsia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Proszę o udzielenie ulgi w s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płacie zobowiązań podatkowych (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właściwe zaznaczyć):</w:t>
            </w:r>
          </w:p>
          <w:p w:rsidR="00057892" w:rsidRPr="001B2266" w:rsidRDefault="00A30DC3" w:rsidP="00057892">
            <w:pPr>
              <w:ind w:left="705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zgodnie z art. 67 b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§ 1 pkt 1 ustawy z dnia 29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sierpni</w:t>
            </w:r>
            <w:r w:rsidR="00D173FD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a 1997r. Ordynacja podatkowa  (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Dz. U. z 201</w:t>
            </w:r>
            <w:r w:rsidR="005C03B0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9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r. poz. </w:t>
            </w:r>
            <w:r w:rsidR="005C03B0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9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00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e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zm</w:t>
            </w:r>
            <w:r w:rsidR="00B7003E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.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) - 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np. o ulgę występuje przedsiębiorca</w:t>
            </w:r>
            <w:r w:rsidR="00C35178"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/rolnik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, ale otrzymane przysporzenie przeznaczy na potrzeby osobiste,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bCs/>
                <w:iCs/>
                <w:sz w:val="16"/>
                <w:szCs w:val="28"/>
              </w:rPr>
            </w:pPr>
          </w:p>
          <w:p w:rsidR="00057892" w:rsidRDefault="00A30DC3" w:rsidP="0005789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de minimis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</w:p>
          <w:p w:rsidR="000473C6" w:rsidRPr="00057892" w:rsidRDefault="00A30DC3" w:rsidP="005C03B0">
            <w:pPr>
              <w:ind w:left="70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="001B2266">
              <w:rPr>
                <w:rFonts w:ascii="Arial" w:hAnsi="Arial" w:cs="Arial"/>
                <w:i/>
                <w:sz w:val="20"/>
                <w:szCs w:val="20"/>
              </w:rPr>
              <w:t xml:space="preserve"> art. 67</w:t>
            </w:r>
            <w:r w:rsidR="009149CA">
              <w:rPr>
                <w:rFonts w:ascii="Arial" w:hAnsi="Arial" w:cs="Arial"/>
                <w:i/>
                <w:sz w:val="20"/>
                <w:szCs w:val="20"/>
              </w:rPr>
              <w:t>b §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 pkt 3 </w:t>
            </w:r>
            <w:r>
              <w:rPr>
                <w:rFonts w:ascii="Arial" w:hAnsi="Arial"/>
                <w:i/>
                <w:sz w:val="20"/>
                <w:szCs w:val="20"/>
              </w:rPr>
              <w:t>ustawy z dnia 29 sierpnia 1997r. Ordynacja podatkowa (Dz. U. z 201</w:t>
            </w:r>
            <w:r w:rsidR="005C03B0">
              <w:rPr>
                <w:rFonts w:ascii="Arial" w:hAnsi="Arial"/>
                <w:i/>
                <w:sz w:val="20"/>
                <w:szCs w:val="20"/>
              </w:rPr>
              <w:t>9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r. poz.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5C03B0">
              <w:rPr>
                <w:rFonts w:ascii="Arial" w:hAnsi="Arial"/>
                <w:i/>
                <w:sz w:val="20"/>
                <w:szCs w:val="20"/>
              </w:rPr>
              <w:t>9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>00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477246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zm.</w:t>
            </w:r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 w:after="60"/>
              <w:ind w:left="289" w:hanging="289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0473C6" w:rsidTr="00057892">
        <w:trPr>
          <w:trHeight w:val="397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>
              <w:rPr>
                <w:rFonts w:ascii="Arial" w:hAnsi="Arial"/>
                <w:iCs/>
                <w:sz w:val="20"/>
                <w:szCs w:val="20"/>
              </w:rPr>
              <w:t>de minimis.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473C6" w:rsidRPr="00812FE4" w:rsidRDefault="00A30DC3" w:rsidP="00812FE4">
            <w:pPr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 w:rsidR="000473C6" w:rsidRDefault="00A30DC3">
            <w:pPr>
              <w:pStyle w:val="Nagwek1"/>
              <w:keepNext/>
              <w:spacing w:after="60"/>
              <w:rPr>
                <w:rFonts w:cs="Arial"/>
                <w:sz w:val="16"/>
                <w:szCs w:val="16"/>
              </w:rPr>
            </w:pPr>
            <w:r w:rsidRPr="00D173FD">
              <w:rPr>
                <w:rFonts w:cs="Arial"/>
                <w:sz w:val="18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 w:rsidR="000473C6" w:rsidTr="00A5467B">
        <w:trPr>
          <w:trHeight w:val="2686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82E" w:rsidRPr="00837C28" w:rsidRDefault="00A30DC3" w:rsidP="005C03B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</w:t>
            </w:r>
          </w:p>
        </w:tc>
      </w:tr>
      <w:tr w:rsidR="000473C6" w:rsidTr="00057892">
        <w:trPr>
          <w:trHeight w:val="44"/>
        </w:trPr>
        <w:tc>
          <w:tcPr>
            <w:tcW w:w="296" w:type="dxa"/>
            <w:vMerge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0473C6" w:rsidRPr="00AB082E" w:rsidRDefault="000473C6">
      <w:pPr>
        <w:rPr>
          <w:sz w:val="14"/>
        </w:rPr>
      </w:pPr>
    </w:p>
    <w:tbl>
      <w:tblPr>
        <w:tblW w:w="0" w:type="auto"/>
        <w:tblInd w:w="70" w:type="dxa"/>
        <w:tblBorders>
          <w:top w:val="single" w:sz="12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4124"/>
        <w:gridCol w:w="5312"/>
      </w:tblGrid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 w:rsidR="000473C6" w:rsidTr="00740A4E">
        <w:trPr>
          <w:trHeight w:val="397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0473C6" w:rsidRDefault="00AB082E" w:rsidP="00AB082E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oświadczenie o stanie majątkowym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druk w załączeniu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dokumenty potw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ierdzające uzasadnienie wniosku </w:t>
            </w:r>
            <w:r w:rsidRPr="00AB082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faktury i/lub wpłaty związane z utrzymaniem gospodarstwa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domowego, tj.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opłaty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czynsz; gaz; opał; prąd; wodę, kanalizację; wywóz odpadów, telefon; abonament za TV;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abonament za cyfrową TV, raty, lekarstwa, bilet miesięczny i inne,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dochody każdego z członków tworzących wspólnie </w:t>
            </w:r>
          </w:p>
          <w:p w:rsidR="009149CA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gospodarstwo domowe,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zaświadczeni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 z miejsca pracy, PIT,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odcinek renty, emerytury, zaświadczenie z Urzędu Pracy o </w:t>
            </w:r>
          </w:p>
          <w:p w:rsidR="009149CA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zarejestrowaniu lub zarejestrowaniu, jako osoba bezrobotna z prawem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bez prawa do zasiłku, itp.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orzeczenie </w:t>
            </w:r>
          </w:p>
          <w:p w:rsidR="000473C6" w:rsidRPr="00AB082E" w:rsidRDefault="009149CA" w:rsidP="0091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o stopniu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i/lub leg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itymacja osoby niepełnosprawnej),</w:t>
            </w:r>
          </w:p>
          <w:p w:rsidR="000473C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DZIAŁALNOŚĆ GOSPODARCZĄ/ROLNICZĄ</w:t>
            </w:r>
          </w:p>
          <w:p w:rsidR="000473C6" w:rsidRPr="001B2266" w:rsidRDefault="009149CA" w:rsidP="009149CA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oraz za dwa lata poprzedzające okres </w:t>
            </w:r>
          </w:p>
          <w:p w:rsidR="000473C6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rozliczeniowy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dot. działalności gospodarczej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1B2266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faktury i/lub wpłaty związane z utrzymaniem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gospodarstwa  domowego, tj. opłaty za czynsz; gaz; opał; prąd; wodę, kanalizację; wywóz odpadów, telefon;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abonament za TV;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abonament za cyfrową TV, raty, lekarstwa, bilet miesięczny i inne, dochody każdego 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członków tworzących wspólnie gospodarstwo domowe, zaświadczenie z miejsca pracy, PIT, odcinek renty,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emerytury, zaświadczenie z Urzędu Pracy o nie zarejestrowaniu lub zarejestrowaniu, jako osoba bezrobotna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prawem lub bez prawa do zasiłku, itp., orzeczenie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stopniu niepełnosprawności i/lub legitymacja osoby</w:t>
            </w:r>
          </w:p>
          <w:p w:rsidR="000473C6" w:rsidRP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niepełnosprawnej),</w:t>
            </w:r>
          </w:p>
          <w:p w:rsidR="001B2266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oświadczenie o wielkości pomocy de minimis otrzymanej w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 xml:space="preserve"> ciągu 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>lat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 budżetowych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albo oświadczeni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>e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73C6" w:rsidRPr="001B2266" w:rsidRDefault="001B2266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o nieotrzymaniu takiej pomocy w tym okresie,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</w:t>
            </w:r>
            <w:bookmarkStart w:id="0" w:name="_GoBack"/>
            <w:bookmarkEnd w:id="0"/>
            <w:r w:rsidR="00A30DC3" w:rsidRPr="001B2266">
              <w:rPr>
                <w:rFonts w:ascii="Arial" w:hAnsi="Arial" w:cs="Arial"/>
                <w:sz w:val="18"/>
                <w:szCs w:val="18"/>
              </w:rPr>
              <w:t>zedstawianych przy ubieganiu się o pomoc de minimis 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>r 1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do rozp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</w:p>
          <w:p w:rsidR="000473C6" w:rsidRPr="001B2266" w:rsidRDefault="00665159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Rady Ministrów z dnia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29 marca 2010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r. w sprawie zakresu informacji przedstawionych przez podmiot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ubiegający się o pomoc de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2010 r.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Nr 53,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</w:t>
            </w:r>
            <w:r>
              <w:rPr>
                <w:rFonts w:ascii="Arial" w:hAnsi="Arial" w:cs="Arial"/>
                <w:i/>
                <w:sz w:val="18"/>
                <w:szCs w:val="18"/>
              </w:rPr>
              <w:t>311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się o pomoc de minimis,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w rolnictwie lub rybołówstwie </w:t>
            </w:r>
          </w:p>
          <w:p w:rsidR="00AB082E" w:rsidRPr="001B2266" w:rsidRDefault="00CA2B83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 do rozp</w:t>
            </w:r>
            <w:r w:rsidR="009149CA"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Rady Ministrów z dnia 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>11 czerwca 2010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 xml:space="preserve"> w sprawie informacji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składanych przez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podmioty ubiegające się o pomoc de </w:t>
            </w:r>
            <w:proofErr w:type="spellStart"/>
            <w:r w:rsidR="007A7F98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w rolnictwie lub rybołówstwie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z 2010 r. Nr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121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810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dotyczy </w:t>
            </w:r>
            <w:r w:rsidR="00740A4E" w:rsidRPr="001B2266">
              <w:rPr>
                <w:rFonts w:ascii="Arial" w:hAnsi="Arial" w:cs="Arial"/>
                <w:b/>
                <w:sz w:val="18"/>
                <w:szCs w:val="18"/>
              </w:rPr>
              <w:t>rolników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0473C6" w:rsidRPr="007A7F98" w:rsidRDefault="009149CA" w:rsidP="007A7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pełnomocnictwo (wraz</w:t>
            </w:r>
            <w:r w:rsidR="00A30DC3">
              <w:rPr>
                <w:rFonts w:ascii="Arial" w:hAnsi="Arial" w:cs="Arial"/>
                <w:sz w:val="18"/>
                <w:szCs w:val="18"/>
              </w:rPr>
              <w:t xml:space="preserve"> z dowodem uiszczenia opłaty), o ile w sprawie ustanowiono pełnomocnika. 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b/>
              </w:rPr>
            </w:pPr>
            <w:r>
              <w:rPr>
                <w:b/>
              </w:rPr>
              <w:t>I. OŚWIADCZENIE I PODPIS PODATNIKA / OSOBY REPREZENTUJACEJ PODATNIKA</w:t>
            </w:r>
          </w:p>
        </w:tc>
      </w:tr>
      <w:tr w:rsidR="000473C6" w:rsidTr="00497475">
        <w:trPr>
          <w:trHeight w:val="911"/>
        </w:trPr>
        <w:tc>
          <w:tcPr>
            <w:tcW w:w="35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0</w:t>
            </w:r>
            <w:r>
              <w:rPr>
                <w:rFonts w:cs="Arial"/>
                <w:bCs/>
                <w:sz w:val="14"/>
                <w:szCs w:val="14"/>
              </w:rPr>
              <w:t>. Data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1</w:t>
            </w:r>
            <w:r>
              <w:rPr>
                <w:rFonts w:cs="Arial"/>
                <w:bCs/>
                <w:sz w:val="14"/>
                <w:szCs w:val="14"/>
              </w:rPr>
              <w:t xml:space="preserve">. </w:t>
            </w:r>
            <w:r w:rsidRPr="00740A4E">
              <w:rPr>
                <w:rFonts w:cs="Arial"/>
                <w:bCs/>
                <w:sz w:val="16"/>
                <w:szCs w:val="18"/>
              </w:rPr>
              <w:t>Podpis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>/-y</w:t>
            </w:r>
            <w:r w:rsidRPr="00740A4E">
              <w:rPr>
                <w:rFonts w:cs="Arial"/>
                <w:bCs/>
                <w:sz w:val="16"/>
                <w:szCs w:val="18"/>
              </w:rPr>
              <w:t xml:space="preserve"> wnioskodawcy</w:t>
            </w:r>
            <w:r w:rsidR="00CA2B83">
              <w:rPr>
                <w:rFonts w:cs="Arial"/>
                <w:bCs/>
                <w:sz w:val="16"/>
                <w:szCs w:val="18"/>
              </w:rPr>
              <w:t xml:space="preserve"> /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 xml:space="preserve"> małżonków (podatników) będących jedną stroną postępowania</w:t>
            </w:r>
          </w:p>
        </w:tc>
      </w:tr>
      <w:tr w:rsidR="000473C6" w:rsidTr="00497475">
        <w:trPr>
          <w:trHeight w:val="819"/>
        </w:trPr>
        <w:tc>
          <w:tcPr>
            <w:tcW w:w="353" w:type="dxa"/>
            <w:vMerge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2</w:t>
            </w:r>
            <w:r>
              <w:rPr>
                <w:rFonts w:cs="Arial"/>
                <w:bCs/>
                <w:sz w:val="14"/>
                <w:szCs w:val="14"/>
              </w:rPr>
              <w:t>. Imię i nazwisko oraz podpis pełnomocnika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 w:rsidR="000473C6" w:rsidTr="00740A4E">
        <w:trPr>
          <w:trHeight w:val="562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3</w:t>
            </w:r>
            <w:r>
              <w:rPr>
                <w:rFonts w:cs="Arial"/>
                <w:bCs/>
                <w:sz w:val="14"/>
                <w:szCs w:val="14"/>
              </w:rPr>
              <w:t>. Nr telefonu kontaktowego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4</w:t>
            </w:r>
            <w:r>
              <w:rPr>
                <w:rFonts w:cs="Arial"/>
                <w:bCs/>
                <w:sz w:val="14"/>
                <w:szCs w:val="14"/>
              </w:rPr>
              <w:t>. Adres e-mail</w:t>
            </w:r>
          </w:p>
        </w:tc>
      </w:tr>
    </w:tbl>
    <w:p w:rsidR="000473C6" w:rsidRDefault="000473C6"/>
    <w:sectPr w:rsidR="000473C6" w:rsidSect="00E96275">
      <w:footerReference w:type="default" r:id="rId8"/>
      <w:pgSz w:w="11906" w:h="16838"/>
      <w:pgMar w:top="-851" w:right="1021" w:bottom="851" w:left="1021" w:header="709" w:footer="709" w:gutter="0"/>
      <w:pgBorders>
        <w:top w:val="single" w:sz="8" w:space="11" w:color="00000A"/>
        <w:left w:val="single" w:sz="8" w:space="27" w:color="00000A"/>
        <w:bottom w:val="single" w:sz="8" w:space="11" w:color="00000A"/>
        <w:right w:val="single" w:sz="8" w:space="27" w:color="00000A"/>
      </w:pgBorders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AC" w:rsidRDefault="001267AC">
      <w:r>
        <w:separator/>
      </w:r>
    </w:p>
  </w:endnote>
  <w:endnote w:type="continuationSeparator" w:id="0">
    <w:p w:rsidR="001267AC" w:rsidRDefault="001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9"/>
      <w:gridCol w:w="1080"/>
    </w:tblGrid>
    <w:tr w:rsidR="000473C6">
      <w:trPr>
        <w:cantSplit/>
        <w:trHeight w:val="397"/>
      </w:trPr>
      <w:tc>
        <w:tcPr>
          <w:tcW w:w="8778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  <w:vAlign w:val="center"/>
        </w:tcPr>
        <w:p w:rsidR="00477246" w:rsidRDefault="00477246" w:rsidP="00477246">
          <w:pPr>
            <w:pStyle w:val="Stopka"/>
            <w:pBdr>
              <w:bottom w:val="single" w:sz="12" w:space="1" w:color="auto"/>
            </w:pBdr>
            <w:rPr>
              <w:sz w:val="20"/>
              <w:szCs w:val="20"/>
            </w:rPr>
          </w:pPr>
        </w:p>
        <w:p w:rsidR="000473C6" w:rsidRDefault="000473C6" w:rsidP="009B493E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-5" w:type="dxa"/>
          </w:tcMar>
          <w:vAlign w:val="center"/>
        </w:tcPr>
        <w:p w:rsidR="000473C6" w:rsidRDefault="00A30DC3">
          <w:pPr>
            <w:pStyle w:val="Stopka"/>
            <w:jc w:val="center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74759F">
            <w:rPr>
              <w:rStyle w:val="Numerstrony"/>
              <w:rFonts w:ascii="Arial" w:hAnsi="Arial" w:cs="Arial"/>
              <w:b/>
              <w:sz w:val="20"/>
            </w:rPr>
            <w:fldChar w:fldCharType="begin"/>
          </w:r>
          <w:r>
            <w:instrText>PAGE</w:instrText>
          </w:r>
          <w:r w:rsidR="0074759F">
            <w:fldChar w:fldCharType="separate"/>
          </w:r>
          <w:r w:rsidR="005C03B0">
            <w:rPr>
              <w:noProof/>
            </w:rPr>
            <w:t>4</w:t>
          </w:r>
          <w:r w:rsidR="0074759F">
            <w:fldChar w:fldCharType="end"/>
          </w:r>
          <w:r>
            <w:rPr>
              <w:rStyle w:val="Numerstrony"/>
            </w:rPr>
            <w:t>/</w:t>
          </w:r>
          <w:r w:rsidR="0074759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instrText>NUMPAGES</w:instrText>
          </w:r>
          <w:r w:rsidR="0074759F">
            <w:fldChar w:fldCharType="separate"/>
          </w:r>
          <w:r w:rsidR="005C03B0">
            <w:rPr>
              <w:noProof/>
            </w:rPr>
            <w:t>4</w:t>
          </w:r>
          <w:r w:rsidR="0074759F">
            <w:fldChar w:fldCharType="end"/>
          </w:r>
        </w:p>
      </w:tc>
    </w:tr>
  </w:tbl>
  <w:p w:rsidR="000473C6" w:rsidRDefault="00A30DC3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AC" w:rsidRDefault="001267AC">
      <w:r>
        <w:separator/>
      </w:r>
    </w:p>
  </w:footnote>
  <w:footnote w:type="continuationSeparator" w:id="0">
    <w:p w:rsidR="001267AC" w:rsidRDefault="0012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9F4"/>
    <w:multiLevelType w:val="multilevel"/>
    <w:tmpl w:val="28163E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3723"/>
    <w:multiLevelType w:val="multilevel"/>
    <w:tmpl w:val="D3F86F16"/>
    <w:lvl w:ilvl="0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36377"/>
    <w:multiLevelType w:val="multilevel"/>
    <w:tmpl w:val="2DE29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723BB1"/>
    <w:multiLevelType w:val="multilevel"/>
    <w:tmpl w:val="689A6D3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6"/>
    <w:rsid w:val="00037984"/>
    <w:rsid w:val="000473C6"/>
    <w:rsid w:val="00057892"/>
    <w:rsid w:val="000827F9"/>
    <w:rsid w:val="000A1619"/>
    <w:rsid w:val="001267AC"/>
    <w:rsid w:val="001B2266"/>
    <w:rsid w:val="002054E9"/>
    <w:rsid w:val="00236EAB"/>
    <w:rsid w:val="002440F2"/>
    <w:rsid w:val="002B2A63"/>
    <w:rsid w:val="002F31E1"/>
    <w:rsid w:val="00310DED"/>
    <w:rsid w:val="003431E9"/>
    <w:rsid w:val="003F5F7C"/>
    <w:rsid w:val="004620D1"/>
    <w:rsid w:val="00477246"/>
    <w:rsid w:val="00497475"/>
    <w:rsid w:val="004C3452"/>
    <w:rsid w:val="00514EA8"/>
    <w:rsid w:val="00537E48"/>
    <w:rsid w:val="00557FCF"/>
    <w:rsid w:val="00563312"/>
    <w:rsid w:val="00575050"/>
    <w:rsid w:val="005A042A"/>
    <w:rsid w:val="005C03B0"/>
    <w:rsid w:val="005D1EFF"/>
    <w:rsid w:val="005F1DC3"/>
    <w:rsid w:val="00665159"/>
    <w:rsid w:val="006A4A69"/>
    <w:rsid w:val="00740A4E"/>
    <w:rsid w:val="0074759F"/>
    <w:rsid w:val="0076663C"/>
    <w:rsid w:val="007A7F98"/>
    <w:rsid w:val="00812FE4"/>
    <w:rsid w:val="00837C28"/>
    <w:rsid w:val="008F0360"/>
    <w:rsid w:val="009008FE"/>
    <w:rsid w:val="009149CA"/>
    <w:rsid w:val="009B493E"/>
    <w:rsid w:val="00A04C57"/>
    <w:rsid w:val="00A30DC3"/>
    <w:rsid w:val="00A5467B"/>
    <w:rsid w:val="00A96BA3"/>
    <w:rsid w:val="00AB082E"/>
    <w:rsid w:val="00B05A63"/>
    <w:rsid w:val="00B7003E"/>
    <w:rsid w:val="00B863C4"/>
    <w:rsid w:val="00BB4EAE"/>
    <w:rsid w:val="00C35178"/>
    <w:rsid w:val="00CA2B83"/>
    <w:rsid w:val="00D1096D"/>
    <w:rsid w:val="00D173FD"/>
    <w:rsid w:val="00E03D7F"/>
    <w:rsid w:val="00E673B7"/>
    <w:rsid w:val="00E85DF5"/>
    <w:rsid w:val="00E96275"/>
    <w:rsid w:val="00EF013B"/>
    <w:rsid w:val="00F30B3E"/>
    <w:rsid w:val="00F46082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51C8-442C-4EF1-B2BC-7923844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A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597AA8"/>
    <w:pPr>
      <w:widowControl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qFormat/>
    <w:rsid w:val="00597AA8"/>
    <w:pPr>
      <w:widowControl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97AA8"/>
    <w:rPr>
      <w:color w:val="0000FF"/>
      <w:u w:val="single"/>
    </w:rPr>
  </w:style>
  <w:style w:type="character" w:styleId="Numerstrony">
    <w:name w:val="page number"/>
    <w:basedOn w:val="Domylnaczcionkaakapitu"/>
    <w:rsid w:val="00597AA8"/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  <w:style w:type="character" w:customStyle="1" w:styleId="ListLabel1">
    <w:name w:val="ListLabel 1"/>
    <w:rsid w:val="00E85DF5"/>
    <w:rPr>
      <w:rFonts w:cs="Courier New"/>
    </w:rPr>
  </w:style>
  <w:style w:type="character" w:customStyle="1" w:styleId="ListLabel2">
    <w:name w:val="ListLabel 2"/>
    <w:rsid w:val="00E85DF5"/>
    <w:rPr>
      <w:sz w:val="18"/>
    </w:rPr>
  </w:style>
  <w:style w:type="character" w:customStyle="1" w:styleId="ListLabel3">
    <w:name w:val="ListLabel 3"/>
    <w:rsid w:val="00E85DF5"/>
    <w:rPr>
      <w:rFonts w:eastAsia="Times New Roman" w:cs="Arial"/>
    </w:rPr>
  </w:style>
  <w:style w:type="character" w:customStyle="1" w:styleId="ListLabel4">
    <w:name w:val="ListLabel 4"/>
    <w:rsid w:val="00E85DF5"/>
    <w:rPr>
      <w:rFonts w:eastAsia="SimSun" w:cs="Arial"/>
    </w:rPr>
  </w:style>
  <w:style w:type="character" w:customStyle="1" w:styleId="ListLabel5">
    <w:name w:val="ListLabel 5"/>
    <w:rsid w:val="00E85DF5"/>
    <w:rPr>
      <w:rFonts w:eastAsia="Calibri" w:cs="Times New Roman"/>
      <w:sz w:val="24"/>
    </w:rPr>
  </w:style>
  <w:style w:type="character" w:customStyle="1" w:styleId="ListLabel6">
    <w:name w:val="ListLabel 6"/>
    <w:rsid w:val="00E85DF5"/>
    <w:rPr>
      <w:rFonts w:eastAsia="Times New Roman" w:cs="Times New Roman"/>
    </w:rPr>
  </w:style>
  <w:style w:type="character" w:customStyle="1" w:styleId="ListLabel7">
    <w:name w:val="ListLabel 7"/>
    <w:rsid w:val="00E85DF5"/>
    <w:rPr>
      <w:rFonts w:eastAsia="SimSun" w:cs="Times New Roman"/>
    </w:rPr>
  </w:style>
  <w:style w:type="paragraph" w:styleId="Nagwek">
    <w:name w:val="header"/>
    <w:basedOn w:val="Normalny"/>
    <w:next w:val="Tretekstu"/>
    <w:link w:val="NagwekZnak"/>
    <w:rsid w:val="00E85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AA8"/>
    <w:pPr>
      <w:spacing w:line="288" w:lineRule="auto"/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rsid w:val="00E85DF5"/>
    <w:rPr>
      <w:rFonts w:cs="Mangal"/>
    </w:rPr>
  </w:style>
  <w:style w:type="paragraph" w:styleId="Podpis">
    <w:name w:val="Signature"/>
    <w:basedOn w:val="Normalny"/>
    <w:rsid w:val="00E85D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85DF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A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after="119"/>
    </w:pPr>
  </w:style>
  <w:style w:type="paragraph" w:customStyle="1" w:styleId="Tre">
    <w:name w:val="Treść"/>
    <w:basedOn w:val="Normalny"/>
    <w:rsid w:val="00597AA8"/>
    <w:pPr>
      <w:numPr>
        <w:numId w:val="1"/>
      </w:numPr>
    </w:pPr>
  </w:style>
  <w:style w:type="paragraph" w:customStyle="1" w:styleId="Domylnie">
    <w:name w:val="Domyślnie"/>
    <w:rsid w:val="00597AA8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2F65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locked/>
    <w:rsid w:val="004772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7EFA9-013C-46CB-9BFC-04E7C369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Marek MK. Kurec</cp:lastModifiedBy>
  <cp:revision>3</cp:revision>
  <cp:lastPrinted>2020-04-02T10:57:00Z</cp:lastPrinted>
  <dcterms:created xsi:type="dcterms:W3CDTF">2020-04-02T10:57:00Z</dcterms:created>
  <dcterms:modified xsi:type="dcterms:W3CDTF">2020-04-03T10:47:00Z</dcterms:modified>
  <dc:language>pl-PL</dc:language>
</cp:coreProperties>
</file>